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ماجرای ازدواج پیامبر اکرم و حضرت خدیجه سلام الله علیها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16972_65377670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16974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16976_653776707">
            <w:r>
              <w:rPr>
                <w:webHidden/>
                <w:rStyle w:val="IndexLink"/>
                <w:rtl w:val="true"/>
              </w:rPr>
              <w:t xml:space="preserve">انگیزه ازدواج پیامبر اکرم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 خدیجه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از نگاه چند روایت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16978_653776707">
            <w:r>
              <w:rPr>
                <w:webHidden/>
                <w:rStyle w:val="IndexLink"/>
                <w:rtl w:val="true"/>
              </w:rPr>
              <w:t>سفر تجارتى رسول خدا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صلی الله علیه و آله‏</w:t>
            </w:r>
            <w:r>
              <w:rPr>
                <w:rStyle w:val="IndexLink"/>
                <w:rtl w:val="true"/>
              </w:rPr>
              <w:t>»</w:t>
            </w:r>
            <w:r>
              <w:rPr>
                <w:rStyle w:val="IndexLink"/>
                <w:rtl w:val="true"/>
              </w:rPr>
              <w:t>براى خدیجه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16980_653776707">
            <w:r>
              <w:rPr>
                <w:webHidden/>
                <w:rStyle w:val="IndexLink"/>
                <w:rtl w:val="true"/>
              </w:rPr>
              <w:t>نقد و بررسى این داستان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432_72275"/>
      <w:bookmarkStart w:id="1" w:name="pg6432_7227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432_72275"/>
      <w:bookmarkStart w:id="3" w:name="__RefHeading___Toc816972_65377670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ازدواج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سبطین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816974_653776707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ازدواج پبامبر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شباهتی به ازدواج‌های شناخته شده نداشت، زیرا در نوع خود بی نظیر و ویژگی‌های های خاصی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ازدواج پبامبر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سفر کاری پیامبر و همراه شدن با حضرت خدیجه آغاز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816976_653776707"/>
      <w:bookmarkStart w:id="8" w:name="_Toc3"/>
      <w:bookmarkEnd w:id="7"/>
      <w:r>
        <w:rPr>
          <w:rtl w:val="true"/>
        </w:rPr>
        <w:t xml:space="preserve">انگیزه ازدواج پیامبر اکرم </w:t>
      </w:r>
      <w:r>
        <w:rPr>
          <w:rtl w:val="true"/>
        </w:rPr>
        <w:t>(</w:t>
      </w:r>
      <w:r>
        <w:rPr>
          <w:rtl w:val="true"/>
        </w:rPr>
        <w:t>صلی الله علیه و آله</w:t>
      </w:r>
      <w:r>
        <w:rPr>
          <w:rtl w:val="true"/>
        </w:rPr>
        <w:t xml:space="preserve">) </w:t>
      </w:r>
      <w:r>
        <w:rPr>
          <w:rtl w:val="true"/>
        </w:rPr>
        <w:t xml:space="preserve">با خدیجه </w:t>
      </w:r>
      <w:r>
        <w:rPr>
          <w:rtl w:val="true"/>
        </w:rPr>
        <w:t>(</w:t>
      </w:r>
      <w:r>
        <w:rPr>
          <w:rtl w:val="true"/>
        </w:rPr>
        <w:t>س</w:t>
      </w:r>
      <w:r>
        <w:rPr>
          <w:rtl w:val="true"/>
        </w:rPr>
        <w:t xml:space="preserve">) </w:t>
      </w:r>
      <w:r>
        <w:rPr>
          <w:rtl w:val="true"/>
        </w:rPr>
        <w:t>از نگاه چند روایت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عموما نوشته‏ اند ماجراى این ازدواج میمون و مبارک از اینجاشروع شد که بنا به پیشنهاد جناب ابو طالب،یا درخواست‏ خدیجه ،رسول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بصورت اجیر یا بعنوان مضاربه براى خدیجه به‏ سفرى تجارتى اقدام کرد،و بخاطر سود فراوانى که در اثر تدبیر ودرایت آنحضرت از این سفر نصیب خدیجه شد آن بانوى مکرمه ‏علاقمند به این وصلت گردید و مقدمات این ازدواج فراهم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البته اصل داستان و پاره‏ اى از خصوصیاتى که در آن ذکر شده‏ مورد نقد و بررسى است که بعدا خواهیم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پاره ‏اى روایات دیگر نیز استفاده مى‏شود که این علاقه ‏و اشتیاق پیش از آن سفر تجارتى در دل خدیجه پیدا شده بودو جریان سفر مزبور،بر فرض صحت،به این عشق و علاقه کمک‏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شهر آشوب‏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مناقب خود روایت کرده که‏در روز عیدى زنان قریش در مسجد گرد هم جمع شده بودند که ‏مردى یهودى در برابر آنها آمده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لیوشک ان یبعث فیکن نبى فایکن استطاعت ان تکون له ارضایطاها فلتفعل‏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است در میان شما پیامبرى برانگیخته شود پس ‏هر یک</w:t>
      </w:r>
      <w:bookmarkStart w:id="9" w:name="pg6432_72276"/>
    </w:p>
    <w:p>
      <w:pPr>
        <w:pStyle w:val="BookText"/>
        <w:rPr/>
      </w:pPr>
      <w:bookmarkEnd w:id="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زنان که بتواند زمین خوبى براى گام زدن او باشدحتما اینکار را بکند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قریش در برابر این گستاخى و جسارتى که به آنها کرده‏ بود او را با مشتهاى سنگریزه از نزد خود راندند ولى این گفتار مرد یهودى بارقه ‏اى در دل خدیجه که در جمع آن زنان حضور داشت‏ ایجاد کرد و محبتى از پیامبر گرامى اسلام در قلب او جایگیر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باید براى توضیح بیشتر این مطلب را به این حدیث اضافه‏ کرد که طبق روایات پسر عموى خدیجه یعنى ورقة بن نوفل نیزکه از ادیان آسمانى و انبیاء الهى اطلاعاتى داشت و کتابهائى رادر این زمینه خوانده بود خبرهائى از ظهور آنحضرت داده بود،و درپاره‏اى از اوقات آن روایات را بر آن حضرت منطبق مى‏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بشرحى که در داستان سفر تجارتى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آمدو همچنین روایات و خبرها و پیشگوئیهاى دیگرى که در اثر آن خبرها خدیجه در حد زیادى امیدوار شده بود که آن پیامبر مبعوث‏محمد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بود،و البته جریان آن مسافرت نیز که نقل‏شده ممکن است‏به این علاقه و امید کمک کرده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داستان سفر تجارتى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خدیجه به‏اجمال و تفصیل نقل شده و در کتابهاى شیعه و اهل سنت روایت‏شده،و ما تفصیل آنرا در کتاب زندگانى رسولخدا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ذکرکرده‏ایم که ذیلا از نظر شما مى‏گذرد،و سپس به تجزیه و تحلیل‏و نقد و بررسى آن مى‏پردازیم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816978_653776707"/>
      <w:bookmarkStart w:id="11" w:name="_Toc4"/>
      <w:bookmarkEnd w:id="10"/>
      <w:r>
        <w:rPr>
          <w:rtl w:val="true"/>
        </w:rPr>
        <w:t>سفر تجارتى رسول خدا</w:t>
      </w:r>
      <w:r>
        <w:rPr>
          <w:rtl w:val="true"/>
        </w:rPr>
        <w:t>«</w:t>
      </w:r>
      <w:r>
        <w:rPr>
          <w:rtl w:val="true"/>
        </w:rPr>
        <w:t>صلی الله علیه و آله‏</w:t>
      </w:r>
      <w:r>
        <w:rPr>
          <w:rtl w:val="true"/>
        </w:rPr>
        <w:t>»</w:t>
      </w:r>
      <w:r>
        <w:rPr>
          <w:rtl w:val="true"/>
        </w:rPr>
        <w:t>براى خدیجه</w:t>
      </w:r>
      <w:bookmarkEnd w:id="11"/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نوشته ‏اند روزى که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عازم سفر شام‏و تجارت براى خدیجه گردید،و هنگامى که مى‏خواستند حرکت‏ کنند خدیجه غلام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میسرة‏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نیز همراه آنحضرت روانه کردو بدو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 همه جا از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فرمانبردارى کندو خلاف دستور او رفتارى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عموهاى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بخصوص ابوطالب نیز در وقت‏ حرکت‏ بنزد کاروانیان آمده و سفارش آنحضرت را به اهل کاروان‏ کردند و بدین ترتیب کاروان بقصد شام حرکت کرد و مردمى که‏ براى بدرقه رفته بودند بخانه‏ هاى خود بازگشتند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میمون و با برکت رسولخدا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کجا قدم میگذارد برکت و فراخى نعمت را با خود بدانجا ارمغان مى‏ برد موجب شد که اینبار نیز کاروان مکه مانند چند سال قبل،ازآسایش و سود بیشترى برخوردار گردد و آن تعب و رنج و مشقتهاى‏ سفرهاى پیش را نبیند،و از اینرو زودتر از معمول بحدود شام ‏رسیدند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مورخین عموما نوشته‏اند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که رسولخدا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بنزدیکى شامیا همان شهر بصرىرسید از کنار صومعه‏ اى عبورکرد و در زیر درختى که در آن نزدیکى بود فرود آمده و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صومعه مزبور از راهبى بود که‏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نسطورا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داشت،و 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میسرة‏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سفرهاى قبل از آنجا عبور میکرد آشنائى پیدا کرده ‏بود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نسطورا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بالاى صومعه خود قطعه ابرى را مشاهده کرده‏ بود که بالاى سر کاروانیان سایه افکنده و هم چنان پیش رفت‏تا بالاى سر آندرختى که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پاى آن منزل کرد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میسرة که بدستور بانوى خود همه جا همراه رسولخدا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بود،و از آنحضرت جدا نمى‏شد ناگهان صداى نسطورا را شنید که‏او را بنام صدا میزند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میسرة برگشت و پاسخ داده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نسطورا این مردى که پاى درخت فرود آمده کیست؟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میسرةمردى از قریش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مکه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نسطورا بمیسرة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بخدا سوگند زیر این درخت جز پیغمبرفرود نیاید،و سپس سفارش آنحضرت را به میسرة و کاروانیان‏کرد و از نبوت آنحضرت در آینده خبرهائى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خرید و فروش و مبادله اجناس کاروانیان بپایان رسیدو آماده مراجعت‏ به مکه شدند،میسرة در راه که بسوى مکه‏ مى‏ آمدند حساب کرد و دید سود بسیارى در این سفر عائد خدیجه‏ شده از اینرو بنزد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سالها است‏براى‏ خدیجه تجارت مى‏کنیم و در هیچ سفرى این اندازه سود نبرده ‏ایم،و از اینرو بسیار خوشحال بود و انتظار میکشید هر چه زودتر بمکه‏ برسند و خود را بخدیجه رسانده و این مژده را به او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به پشت مکه و وادى‏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الظهران‏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رسیدند بنزدرسولخدا آمده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است‏ شما جلوتر از کاروان بمکه ‏بروید و جریان مسافرت و سود بسیار این تجارت را به اطلاع ‏خدیجه برسانید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ظهر بود و خدیجه در آنساعت در غرفه‏ اى که مشرف‏ بر کوچه‏ هاى مکه بود نشسته بود ناگاه سوارى را دید که از دور بسمت‏ خانه او مى ‏آید و لکه ابرى بالاى سر او است و چنان است‏ که پیوسته بدنبال او حرکت مى‏کند و او را سایبانى مى‏نماید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نزدیک شد و چون بدر خانه خدیجه رسید و پیاده شد دید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از سفر تجارت باز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مشتاقانه او را بخانه درآورد و حضرت با بیان شیرین‏و سخنان دلنشین خود جریان مسافرت و سود بسیارى را که عائد خدیجه شده بود شرح داد و خدیجه محو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آنحضرت شده بودو پیوسته در فکر آن لکه ابر بود و چون سخنان رسولخدا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شد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میسرة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بدنبال ما او هم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مى‏ خواست‏ ببیند آیا آن ابر براى سایبانى اودوباره میآید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خوبست‏ بنزد او بروى و با هم بازگردید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حضرت از خانه بیرون رفت‏ خدیجه بهمان غرفه رفت‏ و بتماشا ایستاد و با کمال تعجب مشاهده کرد که همان ابر آمدو بالاى سر آن حضرت سایه افکند تا از نظر پنهان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بدنبال این ماجرا میسرة هم از راه رسید و جریان مسافرت‏ و آنچه را دیده و از نسطوراى راهب شنیده بود براى خدیجه شرح‏ داد و با مشاهدات قبلى خدیجه و چیزهائى که از مرد یهودى‏شنیده بود او را مشتاق ازدواج با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شوق‏ همسرى آنحضرت را به سر او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بعنوان اجرت چهار شتر به رسول خدا داد میسره را نیز بخاطر مژده ‏اى که به او داده بود آزاد کرد و آنگاه بنزد ورقة بن نوفل‏که پسر عموى خدیجه بود و بدین مسیح زندگى میکرد و مطالعات‏ زیادى در کتابهاى دینى داشت رفت و داستان مسافرت ‏محمد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بشام و آنچه را دیده و شنیده بود همه را براى‏ او تعریف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خدیجه که تمام شد ورقة بن نوفل بدو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اى‏خدیجه اگر آنچه را گفتى راست‏باشد بدانکه محمد پیامبر ین‏امت‏خواهد بود،و من هم از روى اطلاعاتى که بدست آورده‏ام‏منتظر ظهور چنین پیغمبرى هستم و میدانم که این امت را پیامبرى‏است که اکنون زمان ظهور و آمدن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جریانات که بفاصله کمى براى خدیجه پیش آمده بود اورا بیش از پیش مشتاق همسرى با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با اینکه‏بزرگان قریش آرزوى همسرى او را داشتند و بخواستگارانى که‏فرستاده بودند پاسخ منفى داده و همه را رد کرده بود در صدد برآمد تا بوسیله ‏اى علاقه خود را به ازدواج با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باطلاع‏آنحضرت برساند،و از اینرو بدنبال‏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منیة‏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که‏یکى از زنان قریش و دوستان خدیجه بودفرستاد و بطورخصوصى درد دل خود را به او گفت و از او خواست تا نزدمحمد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 و هرگونه که خود صلاح میداند موضوع را بآنحضرت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نفیسه بنزد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به آن حضرت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محمد چرا زن نمى‏گیرى؟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چیزى ندارم که به کمک آن زن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اشکال کار را برطرف کنم و زنى مال دار و زیبااز خانواده‏اى شریف و اصیل براى تو پیدا کنم حاضر به ازدواج ‏هستى؟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چنین زنى مى‏توانم پیدا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اینکار را خواهم کرد و خدیجه را براى اینکار آماده ‏مى‏کنم سپس بنزد خدیجه آمد و جریان را گفت و قرار شدترتیب کار را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از صورت خصوصى بیرون آمد و به اطلاع عموهاى ‏رسول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عموى خدیجه عمرو بن اسد و دیگر نزدیکان رسیدو ترتیب مجلس خواستگارى و عقد داده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پاره‏ اى از نقل‏ها مانند روایت ابن اسحاق در سیره نامى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وساطت او در این باره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نشده،و پیشنهاد آن پس از این سفر،از طرف خود خدیجه و بدون واسطه نقل گردیده،و عبارت سیره اینگونه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کانت‏خدیجه امراة حازمة شریفة لبیبة،مع مااراد الله بها من کرامته،فلما اخبرها میسرة بما اخبرها به‏بعثت الى رسول الله صلى الله علیه و سلم،فقالت لهفیمایزعمونیابن 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انى قد رغبت فیک لقرابتک،وسطتک فی‏قومک،و امانتک و حسن خلقک و صدق حدیثک،ثم عرضت‏علیه نفسها،و کانت‏خدیجه یومئذ اوسط نساء قریش نسباو اعظمهن شرفا،و اکثرهن مالا،کل قومها کان حریصاعلى ذلک منها لو یقدر علیه‏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زنى دور اندیش و شریف و خردمند بود، گذشته‏از آنکه خداى سبحان نیز اراده بزرگوارى آنزن را فرموده بود،و بدین جهت‏ بود که چون میسرة آن گزارش را بدو داد بنزد رسول‏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 و چنانچه گفته‏ اند پیغام داد که اى عموزاده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بخاطر خویشاوندى و شرافت‏ خانوادگى شما و امانت و حسن‏ خلق و راستگوئى که در شخص شما وجود دارد به ازدواج با شماعلاقمند شده‏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بدین ترتیب خود را بر آنحضرت عرضه ‏داشت،و خدیجه در آنروز از نظر نسب در میان زنان قریش از دیگران برتر و شرافتمندتر و از نظر ثروت ثروتمندتر بود،و همه‏ مردان مکه علاقمند به ازدواج با او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البته این روایت ‏با نقلهاى دیگر قابل جمع است که‏ در آغاز براى استمزاج و نظر خواهى نفیسه را نزد آنحضرت فرستاده، و پس از جلب رضایت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او مستقیما پیشنهادازدواج را داده باشد،چنانچه برخى گفته‏اند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بود اصل داستان و دنباله آن تا مراسم مجلس عقد،ولى‏تذکر چند مطلب بعنوان نقد و بررسى در این داستان لازم</w:t>
      </w:r>
      <w:bookmarkStart w:id="12" w:name="pg6432_72282"/>
    </w:p>
    <w:p>
      <w:pPr>
        <w:pStyle w:val="BookText"/>
        <w:rPr/>
      </w:pPr>
      <w:bookmarkEnd w:id="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816980_653776707"/>
      <w:bookmarkStart w:id="14" w:name="_Toc5"/>
      <w:bookmarkEnd w:id="13"/>
      <w:r>
        <w:rPr>
          <w:rtl w:val="true"/>
        </w:rPr>
        <w:t>نقد و بررسى این داستان</w:t>
      </w:r>
      <w:bookmarkEnd w:id="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مطلبى که مورد بحث واقع شده،صحت و سقم‏صل این داستان و اثبات وقوع آن از نظر تاریخى است،زیرا این‏ داستان نیز همانند داستان سفر قبلى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بهمراه ‏ابوطالب مورد خدشه و تردید است و روایت متقن و مسندى دراینباره بدست ما نرسیده جز همان روایاتى که یا بدون سند و یابصورت مرفوع از ابن اسحاق و جابر و خزیمه نقل شده که از نظرحدیث‏شناسان چندان اعتبارى ندارد،چنانچه بر اهل فن پوشیده ‏نیست،و همان خدشه‏ هائى که در حدیث‏ بحیراى راهب و سفرقبلى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اینجا نیز وجود دارد،و خلاصه این داستان در حدیث معتبرى نقل نشده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عموم این روایات این جمله به چشم مى‏خورد که ‏خدیجه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اجیر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همین ماجرا سبب این‏ازدواج گردید در صورتى که در حدیث دیگرى که از عمار بن یاسرنقل شده و یعقوبى در تاریخ خود آنرا روایت نموده، عمار بن یاسرگوید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ازدواج ربطى به سفر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اجیرشدن آنحضرت براى خدیجه نداشته،و اساسا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زندگى خود نه اجیر خدیجه و نه اجیر احدى از مردم دیگرنشد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روایت عمار بن یاسر اینگونه است که مى‏گوید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اعلم بتزویج رسول الله‏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بنت‏خویلد،کنت‏صدیقا له فانا لنمشى یوما بین الصفا و المروه اذ بخدیجه نت‏خویلدو اختها هاله،فلما رات رسول الله‏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جائتنى هاله اختها،فقالت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عمار ما لصاحبک حاجه فی خدیجة؟قلت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الله ما ادرى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فرجعت‏فذکرت ذلک له،فقال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ارجع فواضعها وعدها یوما تاتیها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»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یعنىمن از داستان ازدواج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خدیجه دختر خویلد آگاه‏ترم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با آنحضرت دوست نزدیک بودم روزى‏ بهمراه رسول خدا میان صفا و مروه مى ‏رفتیم که ناگهان خدیجه‏ و خواهرش هاله پدیدار شدند،و چون خدیجه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دیدار کرد خواهرش هاله بنزد من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عمار دوست تو را در خدیجه نیازى 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علاقه به ‏ازدواج با او ندارد؟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بخدا سوگند اطلاعى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این گفتگوبازگشته و مطلب را براى آنحضرت باز گفتم،رسول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گفتگو در اینباره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وعده دیدارى را درروزى قرار بگذار تا نزد او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پایان این روایت اینگونه است که مى‏گوید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انه ما کان مما یقول الناس انها استاجرته بشى‏ء و لا کان‏اجیرا لاحد قط‏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اینگونه که مردم مى‏گویند نبود و خدیجه رسول‏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براى کارى اجیر نکرد،و آنحضرت هیچگاه اجیرکسى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البته این روایت هم در بى‏ اعتبارى همانند روایات قبلى ‏است،و یعقوبى نیز آن را به این صورت نقل کرده که‏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روى‏بعضهم عن عمار بن یاسر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متن روایت هم جمله‏اى هست که قابل خدشه است ولى مى‏تواند آن روایات کم اعتبار قبلى را نیز کم اعتبارتر کندو موجب تردید بیشترى در صحت آنها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آنکه کسى پاسخ دهد که کارگرى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خدیجه بصورت مضاربه و شرکت در سود حاصله بوده نه‏ اجاره اصطلاحى،چنانچه در برخى از روایات نیز بدان تصریح‏ شده مانند روایت کشف الغمه که در بحار الانوار نقل شده‏و عبارت آن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کانت‏خدیجه بنت‏خویلد امراة تاجرة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و مال‏تستاجر الرجال فی مالها،و تضاربهم ایاه بشی‏ء تجعله لهم‏منه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عبارت سیره ابن هشام نیز بدون کم و زیاد همین گونه‏است 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این عبارت مى‏توان استفاده کرد که تعبیر به‏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در روایات دیگر ممکن است‏ به معناى مضاربه باشد و به اصطلاح تسامحى از این نظر درعبارت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از روایات قبلى و همین روایت عمار بن یاسر استفاده شد بر فرض صحت اصل داستان،ارتباط آن با ازدواج خدیجه و آنحضرت نیز ثابت نشده،و از این جهت نیز این روایات ‏قابل بحث و بررسى است و خالى از خدشه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ابن شهر آشوب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نظیر این حدیث را ابن حجر نیزدر کتاب الاصابه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بسند خود از ابن عباس روایت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سیره ابن هشام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سیره ابن هشام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image" Target="media/image2.jpeg"/><Relationship Id="rId17" Type="http://schemas.openxmlformats.org/officeDocument/2006/relationships/image" Target="media/image2.jpeg"/><Relationship Id="rId18" Type="http://schemas.openxmlformats.org/officeDocument/2006/relationships/footer" Target="footer11.xml"/><Relationship Id="rId19" Type="http://schemas.openxmlformats.org/officeDocument/2006/relationships/footnotes" Target="footnotes.xml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14</Pages>
  <Words>2570</Words>
  <Characters>10438</Characters>
  <CharactersWithSpaces>12822</CharactersWithSpaces>
  <Paragraphs>109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2026-08-19T23:06:21Z</dcterms:created>
  <dc:creator>ghaemiyeh.com</dc:creator>
  <dc:description/>
  <dc:language>en-US</dc:language>
  <cp:lastModifiedBy/>
  <dcterms:modified xsi:type="dcterms:W3CDTF">2026-08-20T02:36:22Z</dcterms:modified>
  <cp:revision>1</cp:revision>
  <dc:subject/>
  <dc:title>ماجرای ازدواج پیامبر اکرم و حضرت خدیجه سلام الله علیها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